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B4415" w14:textId="77777777" w:rsidR="006149B1" w:rsidRPr="004C18BE" w:rsidRDefault="006149B1" w:rsidP="006149B1">
      <w:pPr>
        <w:pStyle w:val="a7"/>
        <w:kinsoku w:val="0"/>
        <w:overflowPunct w:val="0"/>
        <w:spacing w:line="240" w:lineRule="auto"/>
        <w:ind w:left="0" w:firstLine="0"/>
        <w:jc w:val="center"/>
        <w:rPr>
          <w:rFonts w:ascii="標楷體" w:hAnsi="標楷體"/>
          <w:sz w:val="48"/>
          <w:szCs w:val="48"/>
        </w:rPr>
      </w:pPr>
      <w:r w:rsidRPr="004C18BE">
        <w:rPr>
          <w:rFonts w:ascii="標楷體" w:hAnsi="標楷體" w:hint="eastAsia"/>
          <w:sz w:val="48"/>
          <w:szCs w:val="48"/>
        </w:rPr>
        <w:t>中華民國橋藝協會</w:t>
      </w:r>
    </w:p>
    <w:p w14:paraId="2FFF9366" w14:textId="052CEF87" w:rsidR="006149B1" w:rsidRPr="004C18BE" w:rsidRDefault="006149B1" w:rsidP="006149B1">
      <w:pPr>
        <w:pStyle w:val="a7"/>
        <w:kinsoku w:val="0"/>
        <w:overflowPunct w:val="0"/>
        <w:spacing w:line="240" w:lineRule="auto"/>
        <w:ind w:left="0" w:firstLine="0"/>
        <w:jc w:val="center"/>
        <w:rPr>
          <w:rFonts w:ascii="標楷體" w:hAnsi="標楷體"/>
          <w:sz w:val="48"/>
          <w:szCs w:val="48"/>
        </w:rPr>
      </w:pPr>
      <w:r w:rsidRPr="004C18BE">
        <w:rPr>
          <w:rFonts w:ascii="標楷體" w:hAnsi="標楷體" w:hint="eastAsia"/>
          <w:sz w:val="48"/>
          <w:szCs w:val="48"/>
        </w:rPr>
        <w:t>第2</w:t>
      </w:r>
      <w:r w:rsidR="00357A41">
        <w:rPr>
          <w:rFonts w:ascii="標楷體" w:hAnsi="標楷體" w:hint="eastAsia"/>
          <w:sz w:val="48"/>
          <w:szCs w:val="48"/>
        </w:rPr>
        <w:t>2</w:t>
      </w:r>
      <w:r w:rsidRPr="004C18BE">
        <w:rPr>
          <w:rFonts w:ascii="標楷體" w:hAnsi="標楷體" w:hint="eastAsia"/>
          <w:sz w:val="48"/>
          <w:szCs w:val="48"/>
        </w:rPr>
        <w:t>屆第</w:t>
      </w:r>
      <w:r w:rsidR="00C76D76">
        <w:rPr>
          <w:rFonts w:ascii="標楷體" w:hAnsi="標楷體" w:hint="eastAsia"/>
          <w:sz w:val="48"/>
          <w:szCs w:val="48"/>
        </w:rPr>
        <w:t>2</w:t>
      </w:r>
      <w:r w:rsidRPr="004C18BE">
        <w:rPr>
          <w:rFonts w:ascii="標楷體" w:hAnsi="標楷體" w:hint="eastAsia"/>
          <w:sz w:val="48"/>
          <w:szCs w:val="48"/>
        </w:rPr>
        <w:t>次會員大會出席回條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2552"/>
        <w:gridCol w:w="2611"/>
      </w:tblGrid>
      <w:tr w:rsidR="006149B1" w14:paraId="2EB7AAAE" w14:textId="77777777" w:rsidTr="003B0147">
        <w:trPr>
          <w:trHeight w:val="1157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C68B9D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類別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E704E4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□團體會員</w:t>
            </w:r>
          </w:p>
          <w:p w14:paraId="12B3663D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□個人會員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65E99C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團體單位名稱</w:t>
            </w:r>
          </w:p>
          <w:p w14:paraId="6BBFC908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(個人會員免填)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37901D0F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6149B1" w14:paraId="112412ED" w14:textId="77777777" w:rsidTr="003B014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71BB412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姓名1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D7EEBA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2EE4DC1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出席狀況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6B29CC70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□出席</w:t>
            </w:r>
          </w:p>
          <w:p w14:paraId="3D94D109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□不出席</w:t>
            </w:r>
          </w:p>
        </w:tc>
      </w:tr>
      <w:tr w:rsidR="006149B1" w14:paraId="7EBB797C" w14:textId="77777777" w:rsidTr="003B014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FF6BA9B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連絡電話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61A21A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7949875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用餐</w:t>
            </w:r>
          </w:p>
          <w:p w14:paraId="4AA9B89D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(不出席者免填)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6C1C3F64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 xml:space="preserve">□用餐 </w:t>
            </w:r>
          </w:p>
          <w:p w14:paraId="12B8CFCC" w14:textId="781A7E35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 xml:space="preserve">  □葷 □素</w:t>
            </w:r>
          </w:p>
          <w:p w14:paraId="5708914F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□不用餐</w:t>
            </w:r>
          </w:p>
        </w:tc>
      </w:tr>
      <w:tr w:rsidR="006149B1" w14:paraId="76D148C1" w14:textId="77777777" w:rsidTr="003B0147">
        <w:trPr>
          <w:trHeight w:val="1568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9307890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資料異動</w:t>
            </w:r>
          </w:p>
          <w:p w14:paraId="538E2984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28"/>
                <w:szCs w:val="28"/>
              </w:rPr>
            </w:pPr>
            <w:r w:rsidRPr="00F811A7">
              <w:rPr>
                <w:rFonts w:ascii="標楷體" w:hAnsi="標楷體" w:hint="eastAsia"/>
                <w:sz w:val="28"/>
                <w:szCs w:val="28"/>
              </w:rPr>
              <w:t>(聯絡方式如有異動煩請填寫)</w:t>
            </w:r>
          </w:p>
        </w:tc>
        <w:tc>
          <w:tcPr>
            <w:tcW w:w="7714" w:type="dxa"/>
            <w:gridSpan w:val="3"/>
            <w:shd w:val="clear" w:color="auto" w:fill="auto"/>
            <w:vAlign w:val="center"/>
          </w:tcPr>
          <w:p w14:paraId="0FDB9AE0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6149B1" w:rsidRPr="00F811A7" w14:paraId="6914BFD1" w14:textId="77777777" w:rsidTr="003B014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5E11BF5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姓名2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FA6BFB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D0D5E31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出席狀況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24E347C2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□出席</w:t>
            </w:r>
          </w:p>
          <w:p w14:paraId="3E449BAB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□不出席</w:t>
            </w:r>
          </w:p>
        </w:tc>
      </w:tr>
      <w:tr w:rsidR="006149B1" w:rsidRPr="00F811A7" w14:paraId="18F013AC" w14:textId="77777777" w:rsidTr="003B014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0FA6D1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連絡電話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7F7D5C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8F91FAB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用餐</w:t>
            </w:r>
          </w:p>
          <w:p w14:paraId="4840B684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(不出席者免填)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75A6C628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 xml:space="preserve">□用餐 </w:t>
            </w:r>
          </w:p>
          <w:p w14:paraId="1A0CF56E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 xml:space="preserve">     □葷 □素</w:t>
            </w:r>
          </w:p>
          <w:p w14:paraId="7E302B0A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□不用餐</w:t>
            </w:r>
          </w:p>
        </w:tc>
      </w:tr>
      <w:tr w:rsidR="006149B1" w:rsidRPr="00F811A7" w14:paraId="1980DBD6" w14:textId="77777777" w:rsidTr="003B0147">
        <w:trPr>
          <w:trHeight w:val="1568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2F7CD5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資料異動</w:t>
            </w:r>
          </w:p>
          <w:p w14:paraId="31D4DEEE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28"/>
                <w:szCs w:val="28"/>
              </w:rPr>
            </w:pPr>
            <w:r w:rsidRPr="00F811A7">
              <w:rPr>
                <w:rFonts w:ascii="標楷體" w:hAnsi="標楷體" w:hint="eastAsia"/>
                <w:sz w:val="28"/>
                <w:szCs w:val="28"/>
              </w:rPr>
              <w:t>(聯絡方式如有異動煩請填寫)</w:t>
            </w:r>
          </w:p>
        </w:tc>
        <w:tc>
          <w:tcPr>
            <w:tcW w:w="7714" w:type="dxa"/>
            <w:gridSpan w:val="3"/>
            <w:shd w:val="clear" w:color="auto" w:fill="auto"/>
            <w:vAlign w:val="center"/>
          </w:tcPr>
          <w:p w14:paraId="4E792B59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6149B1" w:rsidRPr="00F811A7" w14:paraId="4AE83DCB" w14:textId="77777777" w:rsidTr="003B014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F7E66CC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姓名3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3A99F2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63099E0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出席狀況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418C12B9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□出席</w:t>
            </w:r>
          </w:p>
          <w:p w14:paraId="35B70FDC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□不出席</w:t>
            </w:r>
          </w:p>
        </w:tc>
      </w:tr>
      <w:tr w:rsidR="006149B1" w:rsidRPr="00F811A7" w14:paraId="2F2E0FDD" w14:textId="77777777" w:rsidTr="003B014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A976A8A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連絡電話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DF0926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06EC88D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用餐</w:t>
            </w:r>
          </w:p>
          <w:p w14:paraId="1510A995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(不出席者免填)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3B46833C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 xml:space="preserve">□用餐 </w:t>
            </w:r>
          </w:p>
          <w:p w14:paraId="1B2560ED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 xml:space="preserve">     □葷 □素</w:t>
            </w:r>
          </w:p>
          <w:p w14:paraId="04042C8F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□不用餐</w:t>
            </w:r>
          </w:p>
        </w:tc>
      </w:tr>
      <w:tr w:rsidR="006149B1" w:rsidRPr="00F811A7" w14:paraId="1F38E9E6" w14:textId="77777777" w:rsidTr="003B0147">
        <w:trPr>
          <w:trHeight w:val="1568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52367AE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資料異動</w:t>
            </w:r>
          </w:p>
          <w:p w14:paraId="0A4D4240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28"/>
                <w:szCs w:val="28"/>
              </w:rPr>
            </w:pPr>
            <w:r w:rsidRPr="00F811A7">
              <w:rPr>
                <w:rFonts w:ascii="標楷體" w:hAnsi="標楷體" w:hint="eastAsia"/>
                <w:sz w:val="28"/>
                <w:szCs w:val="28"/>
              </w:rPr>
              <w:t>(聯絡方式如有異動煩請填寫)</w:t>
            </w:r>
          </w:p>
        </w:tc>
        <w:tc>
          <w:tcPr>
            <w:tcW w:w="7714" w:type="dxa"/>
            <w:gridSpan w:val="3"/>
            <w:shd w:val="clear" w:color="auto" w:fill="auto"/>
            <w:vAlign w:val="center"/>
          </w:tcPr>
          <w:p w14:paraId="50F34207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</w:p>
        </w:tc>
      </w:tr>
    </w:tbl>
    <w:p w14:paraId="6571F0D9" w14:textId="77777777" w:rsidR="006149B1" w:rsidRDefault="006149B1" w:rsidP="006149B1">
      <w:pPr>
        <w:pStyle w:val="a7"/>
        <w:kinsoku w:val="0"/>
        <w:overflowPunct w:val="0"/>
        <w:spacing w:line="240" w:lineRule="auto"/>
        <w:ind w:left="0" w:firstLine="0"/>
      </w:pPr>
      <w:r>
        <w:rPr>
          <w:rFonts w:hint="eastAsia"/>
        </w:rPr>
        <w:t>各團體會員請依會員代表名額填寫。</w:t>
      </w:r>
    </w:p>
    <w:p w14:paraId="68A6D280" w14:textId="77777777" w:rsidR="008D0DE3" w:rsidRPr="006149B1" w:rsidRDefault="008D0DE3" w:rsidP="006149B1"/>
    <w:sectPr w:rsidR="008D0DE3" w:rsidRPr="006149B1" w:rsidSect="00750F5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402B6" w14:textId="77777777" w:rsidR="00205243" w:rsidRDefault="00205243" w:rsidP="00100217">
      <w:r>
        <w:separator/>
      </w:r>
    </w:p>
  </w:endnote>
  <w:endnote w:type="continuationSeparator" w:id="0">
    <w:p w14:paraId="227C8B5F" w14:textId="77777777" w:rsidR="00205243" w:rsidRDefault="00205243" w:rsidP="0010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21F99" w14:textId="77777777" w:rsidR="00205243" w:rsidRDefault="00205243" w:rsidP="00100217">
      <w:r>
        <w:separator/>
      </w:r>
    </w:p>
  </w:footnote>
  <w:footnote w:type="continuationSeparator" w:id="0">
    <w:p w14:paraId="16789567" w14:textId="77777777" w:rsidR="00205243" w:rsidRDefault="00205243" w:rsidP="00100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2C"/>
    <w:rsid w:val="00003C56"/>
    <w:rsid w:val="00100217"/>
    <w:rsid w:val="00205243"/>
    <w:rsid w:val="00357A41"/>
    <w:rsid w:val="00427F31"/>
    <w:rsid w:val="006149B1"/>
    <w:rsid w:val="00673D25"/>
    <w:rsid w:val="00750F59"/>
    <w:rsid w:val="008D0DE3"/>
    <w:rsid w:val="009B4E1D"/>
    <w:rsid w:val="00C76D76"/>
    <w:rsid w:val="00E5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D74C2"/>
  <w15:chartTrackingRefBased/>
  <w15:docId w15:val="{FAB4B32F-9642-4D0D-A889-B1FBEFE4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9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21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02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021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0217"/>
    <w:rPr>
      <w:sz w:val="20"/>
      <w:szCs w:val="20"/>
    </w:rPr>
  </w:style>
  <w:style w:type="paragraph" w:customStyle="1" w:styleId="a7">
    <w:name w:val="副本"/>
    <w:basedOn w:val="3"/>
    <w:rsid w:val="00100217"/>
    <w:pPr>
      <w:snapToGrid w:val="0"/>
      <w:spacing w:after="0" w:line="300" w:lineRule="exact"/>
      <w:ind w:leftChars="0" w:left="720" w:hanging="720"/>
    </w:pPr>
    <w:rPr>
      <w:rFonts w:ascii="Arial" w:eastAsia="標楷體" w:hAnsi="Arial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100217"/>
    <w:pPr>
      <w:spacing w:after="120"/>
      <w:ind w:leftChars="200" w:left="48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10021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CTCBA</dc:creator>
  <cp:keywords/>
  <dc:description/>
  <cp:lastModifiedBy>ctcba 中華民國橋藝協會</cp:lastModifiedBy>
  <cp:revision>5</cp:revision>
  <dcterms:created xsi:type="dcterms:W3CDTF">2021-02-09T03:01:00Z</dcterms:created>
  <dcterms:modified xsi:type="dcterms:W3CDTF">2025-01-15T09:12:00Z</dcterms:modified>
</cp:coreProperties>
</file>